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956B2" w14:textId="77777777" w:rsidR="00A26C94" w:rsidRDefault="00A26C94" w:rsidP="00A26C94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5DDF85FC" wp14:editId="6323EAF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FBB24" w14:textId="77777777" w:rsidR="00A26C94" w:rsidRDefault="00A26C94" w:rsidP="00A26C94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0EBB0AB4" w14:textId="77777777" w:rsidR="00A26C94" w:rsidRDefault="00A26C94" w:rsidP="00A26C94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38965ED4" w14:textId="77777777" w:rsidR="00A26C94" w:rsidRDefault="00A26C94" w:rsidP="00A26C94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7BC0B0C5" w14:textId="77777777" w:rsidR="00A26C94" w:rsidRDefault="00A26C94" w:rsidP="00A26C94">
      <w:pPr>
        <w:pStyle w:val="lfej"/>
      </w:pPr>
    </w:p>
    <w:p w14:paraId="2A4A79E4" w14:textId="77777777" w:rsidR="00A26C94" w:rsidRDefault="00A26C94" w:rsidP="00A26C94"/>
    <w:p w14:paraId="0632F147" w14:textId="77777777" w:rsidR="00A26C94" w:rsidRDefault="00A26C94" w:rsidP="00A26C9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B5EF546" w14:textId="77777777" w:rsidR="00A26C94" w:rsidRDefault="00A26C94" w:rsidP="00A26C9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34F47F62" w14:textId="261501EE" w:rsidR="00A26C94" w:rsidRDefault="00A26C94" w:rsidP="00A26C9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2020.</w:t>
      </w:r>
      <w:r w:rsidR="008924D9">
        <w:rPr>
          <w:sz w:val="32"/>
          <w:szCs w:val="32"/>
        </w:rPr>
        <w:t xml:space="preserve"> október</w:t>
      </w:r>
      <w:r w:rsidR="00611A9C">
        <w:rPr>
          <w:sz w:val="32"/>
          <w:szCs w:val="32"/>
        </w:rPr>
        <w:t xml:space="preserve"> 29-ei</w:t>
      </w:r>
      <w:r>
        <w:rPr>
          <w:sz w:val="32"/>
          <w:szCs w:val="32"/>
        </w:rPr>
        <w:t xml:space="preserve"> rend</w:t>
      </w:r>
      <w:r w:rsidR="008924D9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14:paraId="5EEA96D8" w14:textId="77777777" w:rsidR="00A26C94" w:rsidRDefault="00A26C94" w:rsidP="00A26C94">
      <w:pPr>
        <w:shd w:val="clear" w:color="auto" w:fill="FFFFFF"/>
      </w:pPr>
    </w:p>
    <w:p w14:paraId="68A9D0AE" w14:textId="77777777" w:rsidR="00A26C94" w:rsidRDefault="00A26C94" w:rsidP="00A26C94">
      <w:pPr>
        <w:shd w:val="clear" w:color="auto" w:fill="FFFFFF"/>
      </w:pPr>
    </w:p>
    <w:p w14:paraId="55B798D9" w14:textId="6390B26C" w:rsidR="00A26C94" w:rsidRPr="00EC4101" w:rsidRDefault="00245AB4" w:rsidP="00EC4101">
      <w:pPr>
        <w:shd w:val="clear" w:color="auto" w:fill="FFFFFF"/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 xml:space="preserve">4. </w:t>
      </w:r>
      <w:r w:rsidR="00A26C94" w:rsidRPr="00EC4101">
        <w:rPr>
          <w:b/>
          <w:u w:val="single"/>
        </w:rPr>
        <w:t>Napirend:</w:t>
      </w:r>
    </w:p>
    <w:p w14:paraId="7F6F9D69" w14:textId="77777777" w:rsidR="00A26C94" w:rsidRDefault="00A26C94" w:rsidP="00A26C94">
      <w:pPr>
        <w:shd w:val="clear" w:color="auto" w:fill="FFFFFF"/>
      </w:pPr>
    </w:p>
    <w:p w14:paraId="77F6CA84" w14:textId="7470011B" w:rsidR="00A26C94" w:rsidRDefault="00A26C94" w:rsidP="00EC2EDC">
      <w:pPr>
        <w:shd w:val="clear" w:color="auto" w:fill="FFFFFF"/>
        <w:ind w:left="2835" w:hanging="2835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EC2EDC">
        <w:rPr>
          <w:b/>
        </w:rPr>
        <w:tab/>
      </w:r>
      <w:r w:rsidR="00EC2EDC" w:rsidRPr="00EC2EDC">
        <w:rPr>
          <w:bCs/>
        </w:rPr>
        <w:t>Humán Szolgáltató Központ</w:t>
      </w:r>
      <w:r w:rsidR="00EC4101">
        <w:rPr>
          <w:bCs/>
        </w:rPr>
        <w:t xml:space="preserve"> házi segítségnyújtás alapszolgáltatás biztosítása</w:t>
      </w:r>
    </w:p>
    <w:p w14:paraId="51C41014" w14:textId="77777777" w:rsidR="00A26C94" w:rsidRDefault="00A26C94" w:rsidP="00A26C94">
      <w:pPr>
        <w:shd w:val="clear" w:color="auto" w:fill="FFFFFF"/>
      </w:pPr>
    </w:p>
    <w:p w14:paraId="69A9BF48" w14:textId="77777777" w:rsidR="00A26C94" w:rsidRDefault="00A26C94" w:rsidP="00A26C94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14:paraId="301C1C34" w14:textId="77777777" w:rsidR="00A26C94" w:rsidRDefault="00A26C94" w:rsidP="00A26C94">
      <w:pPr>
        <w:shd w:val="clear" w:color="auto" w:fill="FFFFFF"/>
      </w:pPr>
    </w:p>
    <w:p w14:paraId="4172B1B6" w14:textId="2D6D726B" w:rsidR="00A26C94" w:rsidRDefault="00A26C94" w:rsidP="00A26C94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C4101">
        <w:t>Dr. Szilágyi Tibor Polgármester</w:t>
      </w:r>
    </w:p>
    <w:p w14:paraId="68185D25" w14:textId="77777777" w:rsidR="00A26C94" w:rsidRDefault="00A26C94" w:rsidP="00A26C94">
      <w:pPr>
        <w:shd w:val="clear" w:color="auto" w:fill="FFFFFF"/>
      </w:pPr>
    </w:p>
    <w:p w14:paraId="55492721" w14:textId="36344732" w:rsidR="00611A9C" w:rsidRDefault="00A26C94" w:rsidP="00A26C94">
      <w:pPr>
        <w:shd w:val="clear" w:color="auto" w:fill="FFFFFF"/>
        <w:rPr>
          <w:b/>
        </w:rPr>
      </w:pPr>
      <w:r>
        <w:rPr>
          <w:b/>
        </w:rPr>
        <w:t>Előzetesen tárgyalja:</w:t>
      </w:r>
      <w:r w:rsidR="00531E1D">
        <w:rPr>
          <w:b/>
        </w:rPr>
        <w:tab/>
      </w:r>
      <w:r w:rsidR="00611A9C" w:rsidRPr="00611A9C">
        <w:rPr>
          <w:bCs/>
        </w:rPr>
        <w:t>Gádoros Nagyközség Önkormányzat</w:t>
      </w:r>
    </w:p>
    <w:p w14:paraId="09BA3FF8" w14:textId="1046994F" w:rsidR="00A26C94" w:rsidRDefault="00531E1D" w:rsidP="00611A9C">
      <w:pPr>
        <w:shd w:val="clear" w:color="auto" w:fill="FFFFFF"/>
        <w:ind w:left="2127" w:firstLine="709"/>
        <w:rPr>
          <w:bCs/>
        </w:rPr>
      </w:pPr>
      <w:r w:rsidRPr="00531E1D">
        <w:rPr>
          <w:bCs/>
        </w:rPr>
        <w:t>Szociális, Kulturális, Egészségügyi és Sport Bizottság</w:t>
      </w:r>
      <w:r w:rsidR="00611A9C">
        <w:rPr>
          <w:bCs/>
        </w:rPr>
        <w:t>a</w:t>
      </w:r>
    </w:p>
    <w:p w14:paraId="7F7425B1" w14:textId="77777777" w:rsidR="00611A9C" w:rsidRDefault="00611A9C" w:rsidP="00611A9C">
      <w:pPr>
        <w:shd w:val="clear" w:color="auto" w:fill="FFFFFF"/>
        <w:ind w:left="2127" w:firstLine="709"/>
        <w:rPr>
          <w:bCs/>
        </w:rPr>
      </w:pPr>
    </w:p>
    <w:p w14:paraId="0AAA52DD" w14:textId="7985EFF3"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EC4101">
        <w:t>Kőszegi Erzsébet Mária</w:t>
      </w:r>
      <w:r>
        <w:t xml:space="preserve"> s.k.</w:t>
      </w:r>
    </w:p>
    <w:p w14:paraId="43399A90" w14:textId="77777777" w:rsidR="00A26C94" w:rsidRDefault="00A26C94" w:rsidP="00A26C94">
      <w:pPr>
        <w:shd w:val="clear" w:color="auto" w:fill="FFFFFF"/>
      </w:pPr>
    </w:p>
    <w:p w14:paraId="472531BB" w14:textId="77777777"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78F19B29" w14:textId="77777777" w:rsidR="00A26C94" w:rsidRDefault="00A26C94" w:rsidP="00A26C94">
      <w:pPr>
        <w:shd w:val="clear" w:color="auto" w:fill="FFFFFF"/>
      </w:pPr>
    </w:p>
    <w:p w14:paraId="67DA77FE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433A2E1B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14:paraId="2A078BB1" w14:textId="77777777" w:rsidR="00A26C94" w:rsidRDefault="00A26C94" w:rsidP="00A26C94">
      <w:pPr>
        <w:shd w:val="clear" w:color="auto" w:fill="FFFFFF"/>
      </w:pPr>
    </w:p>
    <w:p w14:paraId="6D403AA7" w14:textId="77777777"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14:paraId="5416F9A0" w14:textId="77777777" w:rsidR="00A26C94" w:rsidRDefault="00A26C94" w:rsidP="00A26C94">
      <w:pPr>
        <w:shd w:val="clear" w:color="auto" w:fill="FFFFFF"/>
      </w:pPr>
    </w:p>
    <w:p w14:paraId="10734AC4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3207FA4D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402B254B" w14:textId="77777777" w:rsidR="00A26C94" w:rsidRDefault="00A26C94" w:rsidP="00A26C94">
      <w:pPr>
        <w:shd w:val="clear" w:color="auto" w:fill="FFFFFF"/>
      </w:pPr>
    </w:p>
    <w:p w14:paraId="5A242B6D" w14:textId="77777777" w:rsidR="00A26C94" w:rsidRDefault="00A26C94" w:rsidP="00A26C94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38A2DC13" w14:textId="77777777" w:rsidR="00A26C94" w:rsidRDefault="00A26C94" w:rsidP="00A26C94">
      <w:pPr>
        <w:shd w:val="clear" w:color="auto" w:fill="FFFFFF"/>
      </w:pPr>
    </w:p>
    <w:p w14:paraId="5AE198D2" w14:textId="77777777" w:rsidR="00A26C94" w:rsidRDefault="00A26C94" w:rsidP="00A26C9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1BB09AEA" w14:textId="77777777" w:rsidR="00A26C94" w:rsidRDefault="00A26C94" w:rsidP="00A26C94">
      <w:pPr>
        <w:shd w:val="clear" w:color="auto" w:fill="FFFFFF"/>
      </w:pPr>
    </w:p>
    <w:p w14:paraId="6133C8B0" w14:textId="0AE447BC" w:rsidR="00A26C94" w:rsidRDefault="00A26C94" w:rsidP="00A26C9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72A0B3D6" w14:textId="77777777" w:rsidR="00FC2AB1" w:rsidRDefault="00FC2AB1" w:rsidP="00A26C94">
      <w:pPr>
        <w:shd w:val="clear" w:color="auto" w:fill="FFFFFF"/>
        <w:tabs>
          <w:tab w:val="left" w:pos="5103"/>
        </w:tabs>
        <w:rPr>
          <w:b/>
        </w:rPr>
      </w:pPr>
    </w:p>
    <w:p w14:paraId="1743B8FD" w14:textId="4E6E8070" w:rsidR="00FC2AB1" w:rsidRDefault="00FC2AB1" w:rsidP="00A26C94">
      <w:pPr>
        <w:shd w:val="clear" w:color="auto" w:fill="FFFFFF"/>
        <w:tabs>
          <w:tab w:val="left" w:pos="5103"/>
        </w:tabs>
        <w:rPr>
          <w:b/>
        </w:rPr>
      </w:pPr>
    </w:p>
    <w:p w14:paraId="004219C4" w14:textId="02E315DA" w:rsidR="00B3676F" w:rsidRDefault="00B3676F" w:rsidP="00A26C94">
      <w:pPr>
        <w:shd w:val="clear" w:color="auto" w:fill="FFFFFF"/>
        <w:tabs>
          <w:tab w:val="left" w:pos="5103"/>
        </w:tabs>
        <w:rPr>
          <w:b/>
        </w:rPr>
      </w:pPr>
    </w:p>
    <w:p w14:paraId="5CC9EEAA" w14:textId="49D5C6E3" w:rsidR="00B3676F" w:rsidRDefault="00B3676F" w:rsidP="00A26C94">
      <w:pPr>
        <w:shd w:val="clear" w:color="auto" w:fill="FFFFFF"/>
        <w:tabs>
          <w:tab w:val="left" w:pos="5103"/>
        </w:tabs>
        <w:rPr>
          <w:b/>
        </w:rPr>
      </w:pPr>
    </w:p>
    <w:p w14:paraId="293BD5E5" w14:textId="77777777" w:rsidR="00B3676F" w:rsidRDefault="00B3676F" w:rsidP="00A26C94">
      <w:pPr>
        <w:shd w:val="clear" w:color="auto" w:fill="FFFFFF"/>
        <w:tabs>
          <w:tab w:val="left" w:pos="5103"/>
        </w:tabs>
        <w:rPr>
          <w:b/>
        </w:rPr>
      </w:pPr>
    </w:p>
    <w:p w14:paraId="78D620FD" w14:textId="77777777" w:rsidR="00611A9C" w:rsidRDefault="00611A9C" w:rsidP="00A26C94">
      <w:pPr>
        <w:shd w:val="clear" w:color="auto" w:fill="FFFFFF"/>
        <w:tabs>
          <w:tab w:val="left" w:pos="5103"/>
        </w:tabs>
        <w:rPr>
          <w:b/>
        </w:rPr>
      </w:pPr>
    </w:p>
    <w:p w14:paraId="1AA7054C" w14:textId="77777777"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1482E3AB" w14:textId="77777777" w:rsidR="008051B0" w:rsidRDefault="008051B0">
      <w:pPr>
        <w:jc w:val="center"/>
        <w:rPr>
          <w:b/>
          <w:sz w:val="28"/>
        </w:rPr>
      </w:pPr>
    </w:p>
    <w:p w14:paraId="42249C99" w14:textId="3DCA3388" w:rsidR="00C25429" w:rsidRPr="00FC2AB1" w:rsidRDefault="00742981" w:rsidP="00FC2AB1">
      <w:pPr>
        <w:shd w:val="clear" w:color="auto" w:fill="FFFFFF"/>
        <w:ind w:left="1" w:hanging="1"/>
        <w:jc w:val="center"/>
      </w:pPr>
      <w:r>
        <w:rPr>
          <w:b/>
          <w:sz w:val="28"/>
        </w:rPr>
        <w:t xml:space="preserve">A Képviselő-testület 2020. </w:t>
      </w:r>
      <w:r w:rsidR="00EC4101">
        <w:rPr>
          <w:b/>
          <w:sz w:val="28"/>
        </w:rPr>
        <w:t xml:space="preserve">október </w:t>
      </w:r>
      <w:r w:rsidR="00611A9C">
        <w:rPr>
          <w:b/>
          <w:sz w:val="28"/>
        </w:rPr>
        <w:t>29-én</w:t>
      </w:r>
      <w:r w:rsidR="00A16523">
        <w:rPr>
          <w:b/>
          <w:sz w:val="28"/>
        </w:rPr>
        <w:t xml:space="preserve"> tartandó rend</w:t>
      </w:r>
      <w:r w:rsidR="00EC4101">
        <w:rPr>
          <w:b/>
          <w:sz w:val="28"/>
        </w:rPr>
        <w:t>kívüli</w:t>
      </w:r>
      <w:r w:rsidR="00A16523">
        <w:rPr>
          <w:b/>
          <w:sz w:val="28"/>
        </w:rPr>
        <w:t xml:space="preserve"> ülésére </w:t>
      </w:r>
      <w:r w:rsidR="00346033">
        <w:rPr>
          <w:b/>
          <w:sz w:val="28"/>
        </w:rPr>
        <w:t xml:space="preserve">a </w:t>
      </w:r>
      <w:r w:rsidR="00F24731">
        <w:rPr>
          <w:b/>
          <w:sz w:val="28"/>
        </w:rPr>
        <w:t>Humán Szolgáltató</w:t>
      </w:r>
      <w:r w:rsidR="00EC4101">
        <w:rPr>
          <w:b/>
          <w:sz w:val="28"/>
        </w:rPr>
        <w:t xml:space="preserve"> Központ</w:t>
      </w:r>
      <w:r w:rsidR="00F24731">
        <w:rPr>
          <w:b/>
          <w:sz w:val="28"/>
        </w:rPr>
        <w:t xml:space="preserve"> </w:t>
      </w:r>
      <w:r w:rsidR="00EC4101" w:rsidRPr="00EC4101">
        <w:rPr>
          <w:b/>
          <w:sz w:val="28"/>
          <w:szCs w:val="28"/>
        </w:rPr>
        <w:t>házi segítségnyújtás alapszolgáltatás biztosítása</w:t>
      </w:r>
      <w:r w:rsidR="00EC4101">
        <w:rPr>
          <w:b/>
          <w:sz w:val="28"/>
          <w:szCs w:val="28"/>
        </w:rPr>
        <w:t xml:space="preserve"> </w:t>
      </w:r>
      <w:r w:rsidR="00346033">
        <w:rPr>
          <w:b/>
          <w:sz w:val="28"/>
        </w:rPr>
        <w:t>tárgyában</w:t>
      </w:r>
    </w:p>
    <w:p w14:paraId="2148BFA2" w14:textId="77777777" w:rsidR="00C25429" w:rsidRDefault="00C25429">
      <w:pPr>
        <w:jc w:val="center"/>
        <w:rPr>
          <w:b/>
        </w:rPr>
      </w:pPr>
    </w:p>
    <w:p w14:paraId="7EEC61AB" w14:textId="77777777"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14:paraId="4D6BE9B0" w14:textId="77777777" w:rsidR="00C25429" w:rsidRDefault="00C25429"/>
    <w:p w14:paraId="47752CD2" w14:textId="77777777" w:rsidR="003C69B0" w:rsidRDefault="004F65A2" w:rsidP="00515E11">
      <w:pPr>
        <w:jc w:val="both"/>
      </w:pPr>
      <w:r>
        <w:t xml:space="preserve">Gádoros Nagyközség Önkormányzatát megkereste a </w:t>
      </w:r>
      <w:r w:rsidR="00EC4101">
        <w:t xml:space="preserve">Humán Szolgáltató Központ </w:t>
      </w:r>
      <w:r>
        <w:t xml:space="preserve">szakmai vezetője és felajánlotta az Önkormányzat közigazgatási területén a házi segítségnyújtás alapszolgáltatás biztosítását. </w:t>
      </w:r>
    </w:p>
    <w:p w14:paraId="5666BC57" w14:textId="72366035" w:rsidR="004F65A2" w:rsidRDefault="00397EC7" w:rsidP="00515E11">
      <w:pPr>
        <w:jc w:val="both"/>
      </w:pPr>
      <w:r>
        <w:t>A Békés Megyei Kormányhivatal határozatában házi segítségnyújtásban 2328 fő</w:t>
      </w:r>
      <w:r w:rsidR="00F872D2">
        <w:t xml:space="preserve"> az</w:t>
      </w:r>
      <w:r>
        <w:t xml:space="preserve"> ellátható személy; ezen belül személyi gondozásban ellátható személyek legmagasab</w:t>
      </w:r>
      <w:r w:rsidR="003C69B0">
        <w:t>b</w:t>
      </w:r>
      <w:r>
        <w:t xml:space="preserve"> száma 1619 fő.</w:t>
      </w:r>
    </w:p>
    <w:p w14:paraId="4C789B77" w14:textId="0D230254" w:rsidR="003C69B0" w:rsidRDefault="003C69B0" w:rsidP="00515E11">
      <w:pPr>
        <w:jc w:val="both"/>
      </w:pPr>
      <w:r>
        <w:t xml:space="preserve">Egyházi intézményük mindig nagy hangsúlyt fektetett arra, hogy ne csupán szolgáltatóként </w:t>
      </w:r>
      <w:proofErr w:type="spellStart"/>
      <w:r>
        <w:t>működjön</w:t>
      </w:r>
      <w:proofErr w:type="spellEnd"/>
      <w:r>
        <w:t xml:space="preserve">, hanem egyben szolgáljon is a társadalomban segítségre szoruló emberek számára. </w:t>
      </w:r>
    </w:p>
    <w:p w14:paraId="189AC479" w14:textId="7B705110" w:rsidR="003C69B0" w:rsidRDefault="00F872D2" w:rsidP="00515E11">
      <w:pPr>
        <w:jc w:val="both"/>
      </w:pPr>
      <w:r>
        <w:t>(A megkeresés mellékelten csatolva.)</w:t>
      </w:r>
    </w:p>
    <w:p w14:paraId="7C3B4C6D" w14:textId="655FCBFB" w:rsidR="00515E11" w:rsidRDefault="00397EC7" w:rsidP="00515E11">
      <w:pPr>
        <w:jc w:val="both"/>
      </w:pPr>
      <w:r>
        <w:t xml:space="preserve">A Humán Szolgáltató Központ </w:t>
      </w:r>
      <w:r w:rsidR="0016051C">
        <w:t>biztosítja</w:t>
      </w:r>
      <w:r>
        <w:t xml:space="preserve"> a </w:t>
      </w:r>
      <w:r w:rsidR="0016051C">
        <w:t xml:space="preserve">szociális étkeztetés </w:t>
      </w:r>
      <w:r>
        <w:t>Népkonyhai szolgáltatás</w:t>
      </w:r>
      <w:r w:rsidR="0016051C">
        <w:t>á</w:t>
      </w:r>
      <w:r>
        <w:t>t Gádoroson.</w:t>
      </w:r>
    </w:p>
    <w:p w14:paraId="1A9D10CF" w14:textId="77777777" w:rsidR="00397EC7" w:rsidRDefault="00397EC7" w:rsidP="00515E11">
      <w:pPr>
        <w:jc w:val="both"/>
      </w:pPr>
    </w:p>
    <w:p w14:paraId="09EFD94D" w14:textId="63F20EDF" w:rsidR="00515E11" w:rsidRDefault="00515E11" w:rsidP="00515E11">
      <w:pPr>
        <w:jc w:val="both"/>
      </w:pPr>
      <w:r>
        <w:t xml:space="preserve">Kérem a Tisztelt Képviselő-testületet, döntsön arról, kíván-e </w:t>
      </w:r>
      <w:r w:rsidR="003C69B0">
        <w:t xml:space="preserve">Ellátási szerződést kötni </w:t>
      </w:r>
      <w:r>
        <w:t xml:space="preserve">a Humán Szolgáltató Központtal a </w:t>
      </w:r>
      <w:r w:rsidR="003C69B0">
        <w:t>házi segítségnyújtás alapszolgáltatás</w:t>
      </w:r>
      <w:r>
        <w:t xml:space="preserve"> biztosítására határozatlan időre</w:t>
      </w:r>
      <w:r w:rsidR="003C69B0">
        <w:t>?</w:t>
      </w:r>
      <w:r>
        <w:t xml:space="preserve"> </w:t>
      </w:r>
    </w:p>
    <w:p w14:paraId="282F1867" w14:textId="77777777" w:rsidR="00515E11" w:rsidRDefault="00515E11" w:rsidP="00515E11">
      <w:pPr>
        <w:jc w:val="both"/>
      </w:pPr>
    </w:p>
    <w:p w14:paraId="31C7E563" w14:textId="77777777" w:rsidR="00515E11" w:rsidRDefault="00515E11" w:rsidP="00515E11">
      <w:pPr>
        <w:rPr>
          <w:b/>
          <w:u w:val="single"/>
        </w:rPr>
      </w:pPr>
      <w:r>
        <w:rPr>
          <w:b/>
          <w:u w:val="single"/>
        </w:rPr>
        <w:t>Határozati javaslat I.:</w:t>
      </w:r>
    </w:p>
    <w:p w14:paraId="5CB7C2C2" w14:textId="7E4D862A" w:rsidR="00515E11" w:rsidRDefault="00515E11" w:rsidP="00515E11">
      <w:pPr>
        <w:jc w:val="both"/>
      </w:pPr>
      <w:r>
        <w:rPr>
          <w:rFonts w:eastAsia="Calibri"/>
        </w:rPr>
        <w:t xml:space="preserve">Gádoros Nagyközség Önkormányzatának Képviselő-testülete kinyilvánítja, hogy </w:t>
      </w:r>
      <w:r>
        <w:t xml:space="preserve">a </w:t>
      </w:r>
      <w:r w:rsidR="0016051C">
        <w:t xml:space="preserve">házi segítségnyújtás alapszolgáltatás </w:t>
      </w:r>
      <w:r>
        <w:t>biztosítására a Humán Szolgáltató Központtal</w:t>
      </w:r>
      <w:r w:rsidR="000828DA">
        <w:t xml:space="preserve"> (5600 Békéscsaba, Csaba köz 1.)</w:t>
      </w:r>
      <w:r>
        <w:t xml:space="preserve"> </w:t>
      </w:r>
      <w:r w:rsidR="0016051C">
        <w:t xml:space="preserve">nem kíván Ellátási szerződést kötni. </w:t>
      </w:r>
    </w:p>
    <w:p w14:paraId="66924675" w14:textId="77777777" w:rsidR="00515E11" w:rsidRDefault="00515E11" w:rsidP="00515E11">
      <w:pPr>
        <w:jc w:val="both"/>
      </w:pPr>
    </w:p>
    <w:p w14:paraId="14A5EE51" w14:textId="77777777" w:rsidR="00515E11" w:rsidRDefault="00515E11" w:rsidP="00515E11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14:paraId="3CB45DE9" w14:textId="77777777" w:rsidR="00515E11" w:rsidRDefault="00515E11" w:rsidP="00515E11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14:paraId="6E838E3B" w14:textId="77777777" w:rsidR="00515E11" w:rsidRDefault="00515E11" w:rsidP="00515E11">
      <w:pPr>
        <w:jc w:val="both"/>
      </w:pPr>
    </w:p>
    <w:p w14:paraId="47F45E6D" w14:textId="77777777" w:rsidR="00515E11" w:rsidRDefault="00515E11" w:rsidP="00515E11">
      <w:pPr>
        <w:jc w:val="both"/>
      </w:pPr>
    </w:p>
    <w:p w14:paraId="04D75225" w14:textId="77777777" w:rsidR="00515E11" w:rsidRPr="00485E31" w:rsidRDefault="00515E11" w:rsidP="00515E11">
      <w:pPr>
        <w:jc w:val="both"/>
        <w:rPr>
          <w:b/>
          <w:u w:val="single"/>
        </w:rPr>
      </w:pPr>
      <w:r w:rsidRPr="00485E31">
        <w:rPr>
          <w:b/>
          <w:u w:val="single"/>
        </w:rPr>
        <w:t>Határozati javaslat II.:</w:t>
      </w:r>
    </w:p>
    <w:p w14:paraId="5377010C" w14:textId="50A6DEFC" w:rsidR="00515E11" w:rsidRDefault="0016051C" w:rsidP="00515E11">
      <w:pPr>
        <w:jc w:val="both"/>
      </w:pPr>
      <w:r>
        <w:rPr>
          <w:rFonts w:eastAsia="Calibri"/>
        </w:rPr>
        <w:t xml:space="preserve">Gádoros Nagyközség Önkormányzatának Képviselő-testülete kinyilvánítja, hogy </w:t>
      </w:r>
      <w:r>
        <w:t xml:space="preserve">a házi segítségnyújtás alapszolgáltatás biztosítására a Humán Szolgáltató Központtal </w:t>
      </w:r>
      <w:r w:rsidR="000828DA">
        <w:t xml:space="preserve">(5600 Békéscsaba, Csaba köz 1.) </w:t>
      </w:r>
      <w:r>
        <w:t xml:space="preserve">Ellátási szerződést köt </w:t>
      </w:r>
      <w:r w:rsidR="00515E11">
        <w:t xml:space="preserve">2020. </w:t>
      </w:r>
      <w:r>
        <w:t>………… napjától határozatlan időre</w:t>
      </w:r>
      <w:r w:rsidR="000F67D8">
        <w:t>.</w:t>
      </w:r>
    </w:p>
    <w:p w14:paraId="17701EA0" w14:textId="77777777" w:rsidR="00515E11" w:rsidRDefault="00515E11" w:rsidP="00515E11">
      <w:pPr>
        <w:jc w:val="both"/>
      </w:pPr>
    </w:p>
    <w:p w14:paraId="5B10DD2E" w14:textId="310209E0" w:rsidR="00FC2AB1" w:rsidRDefault="00515E11" w:rsidP="00515E11">
      <w:pPr>
        <w:jc w:val="both"/>
      </w:pPr>
      <w:r>
        <w:t>Megbízzák</w:t>
      </w:r>
      <w:r w:rsidRPr="00936C71">
        <w:t xml:space="preserve"> </w:t>
      </w:r>
      <w:r>
        <w:t xml:space="preserve">a polgármestert </w:t>
      </w:r>
      <w:r w:rsidR="00F11304">
        <w:t xml:space="preserve">az Ellátási szerződés </w:t>
      </w:r>
      <w:r>
        <w:t xml:space="preserve">aláírásával.  </w:t>
      </w:r>
    </w:p>
    <w:p w14:paraId="0C00CDD0" w14:textId="77777777" w:rsidR="00515E11" w:rsidRDefault="00515E11" w:rsidP="00515E11">
      <w:pPr>
        <w:contextualSpacing/>
        <w:jc w:val="both"/>
        <w:rPr>
          <w:rFonts w:eastAsia="Calibri"/>
        </w:rPr>
      </w:pPr>
    </w:p>
    <w:p w14:paraId="15E4598A" w14:textId="77777777" w:rsidR="00515E11" w:rsidRDefault="00515E11" w:rsidP="00515E11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14:paraId="744BC6B7" w14:textId="77777777" w:rsidR="00515E11" w:rsidRDefault="00515E11" w:rsidP="00515E11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14:paraId="729F07EC" w14:textId="77777777" w:rsidR="00515E11" w:rsidRDefault="00515E11" w:rsidP="00515E11">
      <w:pPr>
        <w:jc w:val="both"/>
      </w:pPr>
    </w:p>
    <w:p w14:paraId="2CC51484" w14:textId="7E7482AB" w:rsidR="00515E11" w:rsidRDefault="00515E11" w:rsidP="00515E11">
      <w:r>
        <w:t xml:space="preserve">Gádoros, 2020. </w:t>
      </w:r>
      <w:r w:rsidR="000828DA">
        <w:t xml:space="preserve">október </w:t>
      </w:r>
      <w:r w:rsidR="00611A9C">
        <w:t>26</w:t>
      </w:r>
      <w:r w:rsidR="000828DA">
        <w:t>.</w:t>
      </w:r>
    </w:p>
    <w:p w14:paraId="1FB0D60F" w14:textId="77777777" w:rsidR="00515E11" w:rsidRDefault="00515E11" w:rsidP="00515E11">
      <w:pPr>
        <w:ind w:left="6804"/>
        <w:jc w:val="center"/>
      </w:pPr>
      <w:r>
        <w:t>Dr. Szilágyi Tibor</w:t>
      </w:r>
    </w:p>
    <w:p w14:paraId="4511FB39" w14:textId="1C923FA4" w:rsidR="00C25429" w:rsidRDefault="00515E11" w:rsidP="00FC2AB1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BB2DB1"/>
    <w:multiLevelType w:val="hybridMultilevel"/>
    <w:tmpl w:val="AECEBF7A"/>
    <w:lvl w:ilvl="0" w:tplc="118C9026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B5C1BA7"/>
    <w:multiLevelType w:val="hybridMultilevel"/>
    <w:tmpl w:val="2BE8BCE6"/>
    <w:lvl w:ilvl="0" w:tplc="72546B42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</w:lvl>
    <w:lvl w:ilvl="1" w:tplc="040E0019">
      <w:start w:val="1"/>
      <w:numFmt w:val="lowerLetter"/>
      <w:lvlText w:val="%2."/>
      <w:lvlJc w:val="left"/>
      <w:pPr>
        <w:ind w:left="1500" w:hanging="360"/>
      </w:pPr>
    </w:lvl>
    <w:lvl w:ilvl="2" w:tplc="040E001B">
      <w:start w:val="1"/>
      <w:numFmt w:val="lowerRoman"/>
      <w:lvlText w:val="%3."/>
      <w:lvlJc w:val="right"/>
      <w:pPr>
        <w:ind w:left="2220" w:hanging="180"/>
      </w:pPr>
    </w:lvl>
    <w:lvl w:ilvl="3" w:tplc="040E000F">
      <w:start w:val="1"/>
      <w:numFmt w:val="decimal"/>
      <w:lvlText w:val="%4."/>
      <w:lvlJc w:val="left"/>
      <w:pPr>
        <w:ind w:left="2940" w:hanging="360"/>
      </w:pPr>
    </w:lvl>
    <w:lvl w:ilvl="4" w:tplc="040E0019">
      <w:start w:val="1"/>
      <w:numFmt w:val="lowerLetter"/>
      <w:lvlText w:val="%5."/>
      <w:lvlJc w:val="left"/>
      <w:pPr>
        <w:ind w:left="3660" w:hanging="360"/>
      </w:pPr>
    </w:lvl>
    <w:lvl w:ilvl="5" w:tplc="040E001B">
      <w:start w:val="1"/>
      <w:numFmt w:val="lowerRoman"/>
      <w:lvlText w:val="%6."/>
      <w:lvlJc w:val="right"/>
      <w:pPr>
        <w:ind w:left="4380" w:hanging="180"/>
      </w:pPr>
    </w:lvl>
    <w:lvl w:ilvl="6" w:tplc="040E000F">
      <w:start w:val="1"/>
      <w:numFmt w:val="decimal"/>
      <w:lvlText w:val="%7."/>
      <w:lvlJc w:val="left"/>
      <w:pPr>
        <w:ind w:left="5100" w:hanging="360"/>
      </w:pPr>
    </w:lvl>
    <w:lvl w:ilvl="7" w:tplc="040E0019">
      <w:start w:val="1"/>
      <w:numFmt w:val="lowerLetter"/>
      <w:lvlText w:val="%8."/>
      <w:lvlJc w:val="left"/>
      <w:pPr>
        <w:ind w:left="5820" w:hanging="360"/>
      </w:pPr>
    </w:lvl>
    <w:lvl w:ilvl="8" w:tplc="040E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828DA"/>
    <w:rsid w:val="000E2D06"/>
    <w:rsid w:val="000F67D8"/>
    <w:rsid w:val="0016051C"/>
    <w:rsid w:val="00163976"/>
    <w:rsid w:val="00245AB4"/>
    <w:rsid w:val="002715FF"/>
    <w:rsid w:val="002B3297"/>
    <w:rsid w:val="00322E4A"/>
    <w:rsid w:val="00346033"/>
    <w:rsid w:val="00375D22"/>
    <w:rsid w:val="00397EC7"/>
    <w:rsid w:val="003C69B0"/>
    <w:rsid w:val="0043574E"/>
    <w:rsid w:val="004F65A2"/>
    <w:rsid w:val="005029F7"/>
    <w:rsid w:val="0051496A"/>
    <w:rsid w:val="00515E11"/>
    <w:rsid w:val="00531E1D"/>
    <w:rsid w:val="0056704B"/>
    <w:rsid w:val="00611A9C"/>
    <w:rsid w:val="00645929"/>
    <w:rsid w:val="00660560"/>
    <w:rsid w:val="00742981"/>
    <w:rsid w:val="008039AC"/>
    <w:rsid w:val="008051B0"/>
    <w:rsid w:val="008924D9"/>
    <w:rsid w:val="008A2F64"/>
    <w:rsid w:val="00936C71"/>
    <w:rsid w:val="00A16523"/>
    <w:rsid w:val="00A26C94"/>
    <w:rsid w:val="00B3676F"/>
    <w:rsid w:val="00BA3FBA"/>
    <w:rsid w:val="00C247DB"/>
    <w:rsid w:val="00C25429"/>
    <w:rsid w:val="00C8658E"/>
    <w:rsid w:val="00C91F41"/>
    <w:rsid w:val="00D01B73"/>
    <w:rsid w:val="00D57E05"/>
    <w:rsid w:val="00DB1C81"/>
    <w:rsid w:val="00EB6E8D"/>
    <w:rsid w:val="00EC2EDC"/>
    <w:rsid w:val="00EC4101"/>
    <w:rsid w:val="00EE6806"/>
    <w:rsid w:val="00EF2F78"/>
    <w:rsid w:val="00F11304"/>
    <w:rsid w:val="00F24731"/>
    <w:rsid w:val="00F636DA"/>
    <w:rsid w:val="00F872D2"/>
    <w:rsid w:val="00FA2A2F"/>
    <w:rsid w:val="00FC2AB1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FC8A3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link w:val="ListaszerbekezdsChar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A26C94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  <w:lang w:val="x-none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A26C94"/>
    <w:rPr>
      <w:rFonts w:eastAsia="Calibri"/>
      <w:sz w:val="24"/>
      <w:lang w:val="x-none"/>
    </w:rPr>
  </w:style>
  <w:style w:type="character" w:customStyle="1" w:styleId="ListaszerbekezdsChar">
    <w:name w:val="Listaszerű bekezdés Char"/>
    <w:link w:val="Listaszerbekezds"/>
    <w:uiPriority w:val="34"/>
    <w:locked/>
    <w:rsid w:val="00A26C9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2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5</cp:revision>
  <cp:lastPrinted>2018-09-06T07:32:00Z</cp:lastPrinted>
  <dcterms:created xsi:type="dcterms:W3CDTF">2020-10-22T14:00:00Z</dcterms:created>
  <dcterms:modified xsi:type="dcterms:W3CDTF">2020-10-27T09:32:00Z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